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tbl>
      <w:tblPr>
        <w:tblStyle w:val="3"/>
        <w:tblW w:w="9993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095"/>
        <w:gridCol w:w="567"/>
        <w:gridCol w:w="127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0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РОСТОВСКАЯ ОБЛАСТЬ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МОРОЗОВСКИЙ РАЙОН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ЗНАМЕНСКОГО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СЕЛЬСКОГО ПОСЕЛЕНИЯ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ПОСТАНОВЛЕНИЕ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8150" w:type="dxa"/>
            <w:gridSpan w:val="2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 августа 2022 года</w:t>
            </w:r>
          </w:p>
        </w:tc>
        <w:tc>
          <w:tcPr>
            <w:tcW w:w="1843" w:type="dxa"/>
            <w:gridSpan w:val="2"/>
          </w:tcPr>
          <w:p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81</w:t>
            </w:r>
          </w:p>
        </w:tc>
      </w:tr>
    </w:tbl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 мест, на которые запрещено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Знаменского  сельского поселения» </w:t>
      </w:r>
    </w:p>
    <w:p>
      <w:pPr>
        <w:pStyle w:val="1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>
      <w:pPr>
        <w:pStyle w:val="10"/>
        <w:ind w:left="0"/>
        <w:rPr>
          <w:sz w:val="28"/>
          <w:szCs w:val="28"/>
        </w:rPr>
      </w:pPr>
    </w:p>
    <w:p>
      <w:pPr>
        <w:pStyle w:val="1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10"/>
        <w:ind w:left="0"/>
        <w:jc w:val="center"/>
        <w:rPr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места,</w:t>
      </w:r>
      <w:r>
        <w:t xml:space="preserve"> </w:t>
      </w:r>
      <w:r>
        <w:rPr>
          <w:sz w:val="28"/>
          <w:szCs w:val="28"/>
        </w:rPr>
        <w:t>на которые запрещено возвращать животных без владельцев на территории Знаменского  сельского поселения,  согласно приложению к настоящему постановлению.</w:t>
      </w: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Глава Администрации Знаменского сельского поселения  назначается лицом, уполномоченным на принятие решений о возврате животных без владельцев на прежние места обитания животных на территории Знаменского сельского поселения.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3. Настоящее постановление вступает в силу после его официального опубликования (обнародования).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4. Контроль исполнения настоящего постановления оставляю за собой.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Знаменского сельского поселения                                     С.Г.Иванов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Приложение 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к постановлению Администрации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Знаменского сельского поселения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«  26  » августа 2022г.№ 81</w:t>
      </w:r>
    </w:p>
    <w:p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>
      <w:pPr>
        <w:ind w:left="-284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запрещено возвращать животных без владельцев на территории Знаменского сельского поселения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х.  Николаев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ул. Придорожная, д. 29б (СДК х. Николаев);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ул. Нижняя, 14а (Памятник погибшим воинам Великой Отечественной Войны);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3.ул. Шульгина, д. 21  (Николаевский ФАП);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1,5 км на восток от ул.Набережная, д. 25 (кладбище);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5.ул. Придорожная, д. 29а ( МБОУ Николаевская ООШ);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пер. Быстрый, д. 4б (МБДОУ детский сад х. Николаев).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х. Александров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ул. Центральная, д.11а  (МБОУ Александровская СОШ);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ул. Центральная, д. 13а (Александровский ФАП 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0,3 км на восток от ул. Молодежная, д.7 (кладбище);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ул. Центральная, 13в ( Памятник погибшим воинам Великой Отечественной Войны);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5.ул. Садовая, д. 14 ( МБДОУ детский садик «Колосок» 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Разлатный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0,3 км на северо-запад по ул. Разлатной, д.12(кладбище).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Табунный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0,2 км на северо-восток от ул. Табунной, д.15 (кладбище);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0,35км на северо-восток от ул. Табунной, д.15 ( кладбище).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Чистые пруды</w:t>
      </w:r>
    </w:p>
    <w:p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0,35 км на северо-восток от ул. Чистопрудной д.1( кладбище).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 Знаменка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0,3 км на северо-запад от  ул. Сиреневой, д.1 (кладбище);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ул. Дружбы, д. 18 (здание Администрации);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ул. Ленина, д. 22 ( МБДОУ детский сад «Калинка»);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ул. Дружбы 11 (Памятник погибшим воинам Великой Отечественной Войны);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5.ул.Безменова, д. 49 ( Знаменская врачебная амбулатория);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ул. Ленина, д. 22 ( МБОУ Знаменская СОШ).</w:t>
      </w:r>
    </w:p>
    <w:p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Нифонтов 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0,3 км на  запад от ул. Садовой, д.5 ( кладбище).</w:t>
      </w:r>
    </w:p>
    <w:p>
      <w:pPr>
        <w:spacing w:line="276" w:lineRule="auto"/>
        <w:rPr>
          <w:sz w:val="28"/>
          <w:szCs w:val="28"/>
        </w:rPr>
      </w:pPr>
    </w:p>
    <w:sectPr>
      <w:pgSz w:w="11906" w:h="16838"/>
      <w:pgMar w:top="28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B22B7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86B3F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763F2"/>
    <w:rsid w:val="00697732"/>
    <w:rsid w:val="006A38CB"/>
    <w:rsid w:val="006B3A3F"/>
    <w:rsid w:val="006D1056"/>
    <w:rsid w:val="007077FD"/>
    <w:rsid w:val="00715766"/>
    <w:rsid w:val="007304EE"/>
    <w:rsid w:val="00731276"/>
    <w:rsid w:val="00746740"/>
    <w:rsid w:val="0076257D"/>
    <w:rsid w:val="0077394E"/>
    <w:rsid w:val="007E0574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D3114"/>
    <w:rsid w:val="00CE0D30"/>
    <w:rsid w:val="00CF2DF3"/>
    <w:rsid w:val="00D11B62"/>
    <w:rsid w:val="00D32316"/>
    <w:rsid w:val="00D354B9"/>
    <w:rsid w:val="00D600C6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B3A00"/>
    <w:rsid w:val="03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kern w:val="2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3"/>
    <w:qFormat/>
    <w:uiPriority w:val="0"/>
    <w:pPr>
      <w:widowControl/>
      <w:suppressAutoHyphens w:val="0"/>
      <w:ind w:left="4111"/>
      <w:jc w:val="center"/>
    </w:pPr>
    <w:rPr>
      <w:rFonts w:asciiTheme="minorHAnsi" w:hAnsiTheme="minorHAnsi" w:eastAsiaTheme="minorHAnsi" w:cstheme="minorBidi"/>
      <w:kern w:val="0"/>
      <w:szCs w:val="22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Заглавие"/>
    <w:basedOn w:val="1"/>
    <w:qFormat/>
    <w:uiPriority w:val="99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Calibri" w:cs="Tahoma"/>
      <w:kern w:val="2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  <w:ind w:left="390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customStyle="1" w:styleId="11">
    <w:name w:val="Заголовок №2_"/>
    <w:link w:val="12"/>
    <w:locked/>
    <w:uiPriority w:val="0"/>
    <w:rPr>
      <w:rFonts w:ascii="Times New Roman" w:hAnsi="Times New Roman"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2"/>
    <w:basedOn w:val="1"/>
    <w:link w:val="11"/>
    <w:uiPriority w:val="0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13">
    <w:name w:val="Заголовок Знак"/>
    <w:link w:val="5"/>
    <w:locked/>
    <w:uiPriority w:val="0"/>
    <w:rPr>
      <w:sz w:val="24"/>
    </w:rPr>
  </w:style>
  <w:style w:type="character" w:customStyle="1" w:styleId="14">
    <w:name w:val="Название Знак1"/>
    <w:basedOn w:val="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BCE96-EBC2-45DD-9516-ADC6380FCD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2609</Characters>
  <Lines>21</Lines>
  <Paragraphs>6</Paragraphs>
  <TotalTime>561</TotalTime>
  <ScaleCrop>false</ScaleCrop>
  <LinksUpToDate>false</LinksUpToDate>
  <CharactersWithSpaces>3060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2021-03-12T06:16:00Z</dcterms:created>
  <dc:creator>Пользователь</dc:creator>
  <cp:lastModifiedBy>Пользователь</cp:lastModifiedBy>
  <cp:lastPrinted>2022-08-31T10:03:50Z</cp:lastPrinted>
  <dcterms:modified xsi:type="dcterms:W3CDTF">2022-08-31T10:04:25Z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